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7DA6" w14:textId="7849453C" w:rsidR="001F4411" w:rsidRDefault="001F4411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bookmarkStart w:id="0" w:name="_GoBack"/>
      <w:bookmarkEnd w:id="0"/>
      <w:r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Some weight of Bytes</w:t>
      </w:r>
    </w:p>
    <w:p w14:paraId="4A0C0391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proofErr w:type="gramStart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Bytes(</w:t>
      </w:r>
      <w:proofErr w:type="gramEnd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8 bits)</w:t>
      </w:r>
    </w:p>
    <w:p w14:paraId="49F1B2A2" w14:textId="0B13469C" w:rsidR="001E0FA8" w:rsidRPr="001E0FA8" w:rsidRDefault="001F4411" w:rsidP="001E0FA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1 bit</w:t>
      </w:r>
      <w:r w:rsidR="001E0FA8" w:rsidRPr="001E0FA8">
        <w:rPr>
          <w:rFonts w:ascii="Times" w:eastAsia="Times New Roman" w:hAnsi="Times" w:cs="Times New Roman"/>
          <w:sz w:val="20"/>
          <w:szCs w:val="20"/>
          <w:lang w:val="en-CA"/>
        </w:rPr>
        <w:t>: A binary decision</w:t>
      </w:r>
    </w:p>
    <w:p w14:paraId="585ECC56" w14:textId="77777777" w:rsidR="001E0FA8" w:rsidRPr="001E0FA8" w:rsidRDefault="001E0FA8" w:rsidP="001E0FA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 byte: A single character</w:t>
      </w:r>
    </w:p>
    <w:p w14:paraId="5D027871" w14:textId="5AE17EA7" w:rsidR="001E0FA8" w:rsidRPr="001F4411" w:rsidRDefault="001E0FA8" w:rsidP="001F441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10 bytes: A single word</w:t>
      </w:r>
    </w:p>
    <w:p w14:paraId="42D35D85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Kilobyte (1000 bytes)</w:t>
      </w:r>
    </w:p>
    <w:p w14:paraId="41B78252" w14:textId="77777777" w:rsidR="001E0FA8" w:rsidRPr="001E0FA8" w:rsidRDefault="001E0FA8" w:rsidP="001E0FA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 Kilobyte: A very short story</w:t>
      </w:r>
    </w:p>
    <w:p w14:paraId="380F56CF" w14:textId="77777777" w:rsidR="001E0FA8" w:rsidRPr="001E0FA8" w:rsidRDefault="001E0FA8" w:rsidP="001E0FA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2 Kilobytes: A Typewritten page</w:t>
      </w:r>
    </w:p>
    <w:p w14:paraId="3F8226EE" w14:textId="6DE41E84" w:rsidR="001E0FA8" w:rsidRPr="001E0FA8" w:rsidRDefault="001E0FA8" w:rsidP="001E0FA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10 Kilobytes: An encyclopaedic 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>page</w:t>
      </w:r>
    </w:p>
    <w:p w14:paraId="7F1C493B" w14:textId="77777777" w:rsidR="001E0FA8" w:rsidRPr="001E0FA8" w:rsidRDefault="001E0FA8" w:rsidP="001E0FA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50 Kilobytes: A compressed document image page</w:t>
      </w:r>
    </w:p>
    <w:p w14:paraId="7B32554A" w14:textId="6373AE01" w:rsidR="001E0FA8" w:rsidRPr="001E0FA8" w:rsidRDefault="001E0FA8" w:rsidP="001E0FA8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100 Kilobytes: A 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 xml:space="preserve"> very </w:t>
      </w: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low-resolution photograph</w:t>
      </w:r>
    </w:p>
    <w:p w14:paraId="3FF3F8AD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Megabyte (1 000 000 bytes)</w:t>
      </w:r>
    </w:p>
    <w:p w14:paraId="0D97CCB5" w14:textId="2E89DE5F" w:rsidR="001E0FA8" w:rsidRPr="001E0FA8" w:rsidRDefault="001E0FA8" w:rsidP="001E0FA8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1 Megabyte: A small 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>novel</w:t>
      </w:r>
    </w:p>
    <w:p w14:paraId="1394F6A7" w14:textId="77777777" w:rsidR="001E0FA8" w:rsidRPr="001E0FA8" w:rsidRDefault="001E0FA8" w:rsidP="001E0FA8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2 Megabytes: A high resolution photograph</w:t>
      </w:r>
    </w:p>
    <w:p w14:paraId="54C70F4D" w14:textId="77777777" w:rsidR="001E0FA8" w:rsidRPr="001E0FA8" w:rsidRDefault="001E0FA8" w:rsidP="001E0FA8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5 Megabytes: The complete works of Shakespeare OR 30 seconds of TV-quality video</w:t>
      </w:r>
    </w:p>
    <w:p w14:paraId="4B2003D3" w14:textId="620B08C2" w:rsidR="001E0FA8" w:rsidRPr="001F4411" w:rsidRDefault="001E0FA8" w:rsidP="001F441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10 Megabytes: A minute of high-fidelity sound OR A digital chest X-ray</w:t>
      </w:r>
    </w:p>
    <w:p w14:paraId="263FA479" w14:textId="77777777" w:rsidR="001E0FA8" w:rsidRPr="001E0FA8" w:rsidRDefault="001E0FA8" w:rsidP="001E0FA8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50 Megabytes: A digital mammogram</w:t>
      </w:r>
    </w:p>
    <w:p w14:paraId="6CB20E30" w14:textId="7923BE08" w:rsidR="001E0FA8" w:rsidRPr="001F4411" w:rsidRDefault="001E0FA8" w:rsidP="001F4411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100 Megabytes: 1 meter of shelved books OR A two-volume encyclopaedic book</w:t>
      </w:r>
    </w:p>
    <w:p w14:paraId="05D731EA" w14:textId="16BD2690" w:rsidR="001E0FA8" w:rsidRPr="001E0FA8" w:rsidRDefault="001F4411" w:rsidP="001E0FA8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7</w:t>
      </w:r>
      <w:r w:rsidR="001E0FA8" w:rsidRPr="001E0FA8">
        <w:rPr>
          <w:rFonts w:ascii="Times" w:eastAsia="Times New Roman" w:hAnsi="Times" w:cs="Times New Roman"/>
          <w:sz w:val="20"/>
          <w:szCs w:val="20"/>
          <w:lang w:val="en-CA"/>
        </w:rPr>
        <w:t>00 Megabytes: A</w:t>
      </w:r>
      <w:r>
        <w:rPr>
          <w:rFonts w:ascii="Times" w:eastAsia="Times New Roman" w:hAnsi="Times" w:cs="Times New Roman"/>
          <w:sz w:val="20"/>
          <w:szCs w:val="20"/>
          <w:lang w:val="en-CA"/>
        </w:rPr>
        <w:t xml:space="preserve"> CD-ROM </w:t>
      </w:r>
    </w:p>
    <w:p w14:paraId="2BA295D5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Gigabyte (1 000 000 000 bytes)</w:t>
      </w:r>
    </w:p>
    <w:p w14:paraId="175ACC38" w14:textId="77777777" w:rsidR="001E0FA8" w:rsidRPr="001E0FA8" w:rsidRDefault="001E0FA8" w:rsidP="001E0FA8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 Gigabyte: A pickup truck filled with paper OR A symphony in high-fidelity sound OR A movie at TV quality</w:t>
      </w:r>
    </w:p>
    <w:p w14:paraId="3686C456" w14:textId="6718A554" w:rsidR="001E0FA8" w:rsidRPr="001F4411" w:rsidRDefault="001E0FA8" w:rsidP="001F441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2 Gigabytes: 20 meters of shelved b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>ooks </w:t>
      </w:r>
    </w:p>
    <w:p w14:paraId="6B26DD5F" w14:textId="10EF837C" w:rsidR="001E0FA8" w:rsidRPr="001E0FA8" w:rsidRDefault="001E0FA8" w:rsidP="001E0FA8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20 Gigabytes: A good collection of the works of 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 xml:space="preserve">Beethoven </w:t>
      </w:r>
    </w:p>
    <w:p w14:paraId="4D078650" w14:textId="78575950" w:rsidR="001E0FA8" w:rsidRPr="001E0FA8" w:rsidRDefault="001E0FA8" w:rsidP="001E0FA8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50 Gigabytes: A floor of bo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>oks</w:t>
      </w:r>
    </w:p>
    <w:p w14:paraId="2733D38E" w14:textId="6BDFF093" w:rsidR="001E0FA8" w:rsidRPr="001F4411" w:rsidRDefault="001E0FA8" w:rsidP="001F4411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100 Gigabytes</w:t>
      </w:r>
      <w:r w:rsidR="001F4411">
        <w:rPr>
          <w:rFonts w:ascii="Times" w:eastAsia="Times New Roman" w:hAnsi="Times" w:cs="Times New Roman"/>
          <w:sz w:val="20"/>
          <w:szCs w:val="20"/>
          <w:lang w:val="en-CA"/>
        </w:rPr>
        <w:t>: A floor of academic journals </w:t>
      </w:r>
    </w:p>
    <w:p w14:paraId="0A47BBB1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Terabyte (1 000 000 000 000 bytes)</w:t>
      </w:r>
    </w:p>
    <w:p w14:paraId="7CF82540" w14:textId="24DC8E62" w:rsidR="001E0FA8" w:rsidRPr="001E0FA8" w:rsidRDefault="001E0FA8" w:rsidP="001E0FA8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1 Terabyte: An automated tape robot OR All the X-ray films in a large technological hospital OR 50000 trees made into paper and printed </w:t>
      </w:r>
    </w:p>
    <w:p w14:paraId="56BA120B" w14:textId="60130B58" w:rsidR="001E0FA8" w:rsidRPr="001E0FA8" w:rsidRDefault="001E0FA8" w:rsidP="001E0FA8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2 Terabytes: An acad</w:t>
      </w:r>
      <w:r w:rsidR="006D380A">
        <w:rPr>
          <w:rFonts w:ascii="Times" w:eastAsia="Times New Roman" w:hAnsi="Times" w:cs="Times New Roman"/>
          <w:sz w:val="20"/>
          <w:szCs w:val="20"/>
          <w:lang w:val="en-CA"/>
        </w:rPr>
        <w:t>emic research library </w:t>
      </w:r>
    </w:p>
    <w:p w14:paraId="3B530B56" w14:textId="77777777" w:rsidR="001E0FA8" w:rsidRPr="001E0FA8" w:rsidRDefault="001E0FA8" w:rsidP="001E0FA8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10 Terabytes: The printed collection of the US Library of Congress</w:t>
      </w:r>
    </w:p>
    <w:p w14:paraId="7BE6A5D3" w14:textId="77777777" w:rsidR="001E0FA8" w:rsidRPr="001E0FA8" w:rsidRDefault="001E0FA8" w:rsidP="001E0FA8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50 Terabytes: The contents of a large Mass Storage System</w:t>
      </w:r>
    </w:p>
    <w:p w14:paraId="43D3E0E9" w14:textId="7549FF3E" w:rsidR="001E0FA8" w:rsidRPr="001C0981" w:rsidRDefault="001E0FA8" w:rsidP="001C0981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Petabyte (1 000 000 000 000 000 bytes)</w:t>
      </w:r>
    </w:p>
    <w:p w14:paraId="602CDC24" w14:textId="4CEAC89C" w:rsidR="001E0FA8" w:rsidRPr="001C0981" w:rsidRDefault="001E0FA8" w:rsidP="001C0981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2 Petabytes: All US academic research libraries</w:t>
      </w:r>
    </w:p>
    <w:p w14:paraId="34063170" w14:textId="01D69F1A" w:rsidR="001E0FA8" w:rsidRPr="001E0FA8" w:rsidRDefault="001E0FA8" w:rsidP="001E0FA8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lastRenderedPageBreak/>
        <w:t>200 Petabytes: All</w:t>
      </w:r>
      <w:r w:rsidR="001C0981">
        <w:rPr>
          <w:rFonts w:ascii="Times" w:eastAsia="Times New Roman" w:hAnsi="Times" w:cs="Times New Roman"/>
          <w:sz w:val="20"/>
          <w:szCs w:val="20"/>
          <w:lang w:val="en-CA"/>
        </w:rPr>
        <w:t xml:space="preserve"> printed material </w:t>
      </w:r>
    </w:p>
    <w:p w14:paraId="18821D55" w14:textId="52AC160D" w:rsidR="000838F4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Exabyte (1 000 000 000 000 000 000 bytes)</w:t>
      </w:r>
    </w:p>
    <w:p w14:paraId="529EBADF" w14:textId="77777777" w:rsidR="001E0FA8" w:rsidRPr="001E0FA8" w:rsidRDefault="001E0FA8" w:rsidP="001E0FA8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5 </w:t>
      </w:r>
      <w:proofErr w:type="spellStart"/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Exabytes</w:t>
      </w:r>
      <w:proofErr w:type="spellEnd"/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: All words ever spoken by human beings.</w:t>
      </w:r>
    </w:p>
    <w:p w14:paraId="2E73EBD5" w14:textId="77777777" w:rsidR="001E0FA8" w:rsidRPr="001E0FA8" w:rsidRDefault="001E0FA8" w:rsidP="001E0FA8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From </w:t>
      </w:r>
      <w:proofErr w:type="spellStart"/>
      <w:r w:rsidR="007763C7">
        <w:fldChar w:fldCharType="begin"/>
      </w:r>
      <w:r w:rsidR="007763C7">
        <w:instrText xml:space="preserve"> HYPERLINK "http://en.wikipedia.org/wiki/Exabyte" </w:instrText>
      </w:r>
      <w:r w:rsidR="007763C7">
        <w:fldChar w:fldCharType="separate"/>
      </w:r>
      <w:r w:rsidRPr="001E0FA8">
        <w:rPr>
          <w:rFonts w:ascii="Times" w:eastAsia="Times New Roman" w:hAnsi="Times" w:cs="Times New Roman"/>
          <w:color w:val="0000FF"/>
          <w:sz w:val="20"/>
          <w:szCs w:val="20"/>
          <w:u w:val="single"/>
          <w:lang w:val="en-CA"/>
        </w:rPr>
        <w:t>wikipedia</w:t>
      </w:r>
      <w:proofErr w:type="spellEnd"/>
      <w:r w:rsidR="007763C7">
        <w:rPr>
          <w:rFonts w:ascii="Times" w:eastAsia="Times New Roman" w:hAnsi="Times" w:cs="Times New Roman"/>
          <w:color w:val="0000FF"/>
          <w:sz w:val="20"/>
          <w:szCs w:val="20"/>
          <w:u w:val="single"/>
          <w:lang w:val="en-CA"/>
        </w:rPr>
        <w:fldChar w:fldCharType="end"/>
      </w: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 xml:space="preserve">: </w:t>
      </w:r>
    </w:p>
    <w:p w14:paraId="2083FBFF" w14:textId="6D009AA8" w:rsidR="001E0FA8" w:rsidRPr="001E0FA8" w:rsidRDefault="001E0FA8" w:rsidP="001C0981">
      <w:pPr>
        <w:numPr>
          <w:ilvl w:val="1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Zettabyte (1 000 000 000 000 000 000 000 bytes)</w:t>
      </w:r>
    </w:p>
    <w:p w14:paraId="5DD53F73" w14:textId="77777777" w:rsidR="001E0FA8" w:rsidRPr="001E0FA8" w:rsidRDefault="001E0FA8" w:rsidP="001E0FA8">
      <w:pPr>
        <w:numPr>
          <w:ilvl w:val="1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Research from the </w:t>
      </w:r>
      <w:hyperlink r:id="rId5" w:tooltip="University of California, San Diego" w:history="1">
        <w:r w:rsidRPr="001E0FA8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n-CA"/>
          </w:rPr>
          <w:t>University of California, San Diego</w:t>
        </w:r>
      </w:hyperlink>
      <w:r w:rsidRPr="001E0FA8">
        <w:rPr>
          <w:rFonts w:ascii="Times" w:eastAsia="Times New Roman" w:hAnsi="Times" w:cs="Times New Roman"/>
          <w:sz w:val="20"/>
          <w:szCs w:val="20"/>
          <w:lang w:val="en-CA"/>
        </w:rPr>
        <w:t> reports that in 2008, Americans consumed 3.6 zettabytes of information.</w:t>
      </w:r>
    </w:p>
    <w:p w14:paraId="58F00A00" w14:textId="77777777" w:rsidR="001E0FA8" w:rsidRPr="001E0FA8" w:rsidRDefault="007763C7" w:rsidP="001E0FA8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hyperlink r:id="rId6" w:history="1">
        <w:r w:rsidR="001E0FA8" w:rsidRPr="001E0FA8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n-CA"/>
          </w:rPr>
          <w:t>Internet Traffic to Reach 1.3 Zettabytes by 2016</w:t>
        </w:r>
      </w:hyperlink>
    </w:p>
    <w:p w14:paraId="0BBC7912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Yottabyte (1 000 000 000 000 000 000 000 000 bytes)</w:t>
      </w:r>
    </w:p>
    <w:p w14:paraId="587D5D90" w14:textId="77777777" w:rsidR="001E0FA8" w:rsidRPr="001E0FA8" w:rsidRDefault="007763C7" w:rsidP="001E0FA8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hyperlink r:id="rId7" w:history="1">
        <w:r w:rsidR="001E0FA8" w:rsidRPr="001E0FA8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n-CA"/>
          </w:rPr>
          <w:t>Named after Yoda</w:t>
        </w:r>
      </w:hyperlink>
      <w:r w:rsidR="001E0FA8" w:rsidRPr="001E0FA8">
        <w:rPr>
          <w:rFonts w:ascii="Times" w:eastAsia="Times New Roman" w:hAnsi="Times" w:cs="Times New Roman"/>
          <w:sz w:val="20"/>
          <w:szCs w:val="20"/>
          <w:lang w:val="en-CA"/>
        </w:rPr>
        <w:t>. </w:t>
      </w:r>
    </w:p>
    <w:p w14:paraId="5C7B35BA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proofErr w:type="spellStart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Xenottabyte</w:t>
      </w:r>
      <w:proofErr w:type="spellEnd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 (1 000 000 000 000 000 000 000 000 000 bytes)</w:t>
      </w:r>
    </w:p>
    <w:p w14:paraId="7DC9074B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proofErr w:type="spellStart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Shilentnobyte</w:t>
      </w:r>
      <w:proofErr w:type="spellEnd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 (1 000 000 000 000 000 000 000 000 000 000 bytes)</w:t>
      </w:r>
    </w:p>
    <w:p w14:paraId="2429C993" w14:textId="77777777" w:rsidR="001E0FA8" w:rsidRPr="001E0FA8" w:rsidRDefault="001E0FA8" w:rsidP="001E0FA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CA"/>
        </w:rPr>
      </w:pPr>
      <w:proofErr w:type="spellStart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Domegemegrottebyte</w:t>
      </w:r>
      <w:proofErr w:type="spellEnd"/>
      <w:r w:rsidRPr="001E0FA8">
        <w:rPr>
          <w:rFonts w:ascii="Times" w:eastAsia="Times New Roman" w:hAnsi="Times" w:cs="Times New Roman"/>
          <w:b/>
          <w:bCs/>
          <w:sz w:val="36"/>
          <w:szCs w:val="36"/>
          <w:lang w:val="en-CA"/>
        </w:rPr>
        <w:t> (1 000 000 000 000 000 000 000 000 000 000 000 bytes)</w:t>
      </w:r>
    </w:p>
    <w:p w14:paraId="7226D3A8" w14:textId="77777777" w:rsidR="00D63DC7" w:rsidRDefault="00D63DC7"/>
    <w:sectPr w:rsidR="00D63DC7" w:rsidSect="00D63D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ABE"/>
    <w:multiLevelType w:val="multilevel"/>
    <w:tmpl w:val="F89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91C96"/>
    <w:multiLevelType w:val="multilevel"/>
    <w:tmpl w:val="D94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D26EF"/>
    <w:multiLevelType w:val="multilevel"/>
    <w:tmpl w:val="AC9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42229"/>
    <w:multiLevelType w:val="multilevel"/>
    <w:tmpl w:val="5220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53390"/>
    <w:multiLevelType w:val="multilevel"/>
    <w:tmpl w:val="8F3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37EDF"/>
    <w:multiLevelType w:val="multilevel"/>
    <w:tmpl w:val="281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46D4A"/>
    <w:multiLevelType w:val="multilevel"/>
    <w:tmpl w:val="05E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8593E"/>
    <w:multiLevelType w:val="multilevel"/>
    <w:tmpl w:val="BAF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40F5B"/>
    <w:multiLevelType w:val="multilevel"/>
    <w:tmpl w:val="B62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B1C90"/>
    <w:multiLevelType w:val="multilevel"/>
    <w:tmpl w:val="EB42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A8"/>
    <w:rsid w:val="000838F4"/>
    <w:rsid w:val="001C0981"/>
    <w:rsid w:val="001E0FA8"/>
    <w:rsid w:val="001F4411"/>
    <w:rsid w:val="006D380A"/>
    <w:rsid w:val="007763C7"/>
    <w:rsid w:val="00D4411D"/>
    <w:rsid w:val="00D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684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0FA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CA"/>
    </w:rPr>
  </w:style>
  <w:style w:type="paragraph" w:styleId="Heading3">
    <w:name w:val="heading 3"/>
    <w:basedOn w:val="Normal"/>
    <w:link w:val="Heading3Char"/>
    <w:uiPriority w:val="9"/>
    <w:qFormat/>
    <w:rsid w:val="001E0FA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FA8"/>
    <w:rPr>
      <w:rFonts w:ascii="Times" w:hAnsi="Times"/>
      <w:b/>
      <w:bCs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E0FA8"/>
    <w:rPr>
      <w:rFonts w:ascii="Times" w:hAnsi="Times"/>
      <w:b/>
      <w:bCs/>
      <w:sz w:val="27"/>
      <w:szCs w:val="27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1E0FA8"/>
    <w:rPr>
      <w:color w:val="0000FF"/>
      <w:u w:val="single"/>
    </w:rPr>
  </w:style>
  <w:style w:type="character" w:customStyle="1" w:styleId="posted-by">
    <w:name w:val="posted-by"/>
    <w:basedOn w:val="DefaultParagraphFont"/>
    <w:rsid w:val="001E0FA8"/>
  </w:style>
  <w:style w:type="character" w:customStyle="1" w:styleId="post-comments">
    <w:name w:val="post-comments"/>
    <w:basedOn w:val="DefaultParagraphFont"/>
    <w:rsid w:val="001E0FA8"/>
  </w:style>
  <w:style w:type="character" w:customStyle="1" w:styleId="permalink-item">
    <w:name w:val="permalink-item"/>
    <w:basedOn w:val="DefaultParagraphFont"/>
    <w:rsid w:val="001E0FA8"/>
  </w:style>
  <w:style w:type="character" w:customStyle="1" w:styleId="share-item">
    <w:name w:val="share-item"/>
    <w:basedOn w:val="DefaultParagraphFont"/>
    <w:rsid w:val="001E0FA8"/>
  </w:style>
  <w:style w:type="character" w:customStyle="1" w:styleId="print-item">
    <w:name w:val="print-item"/>
    <w:basedOn w:val="DefaultParagraphFont"/>
    <w:rsid w:val="001E0FA8"/>
  </w:style>
  <w:style w:type="character" w:customStyle="1" w:styleId="email-item">
    <w:name w:val="email-item"/>
    <w:basedOn w:val="DefaultParagraphFont"/>
    <w:rsid w:val="001E0FA8"/>
  </w:style>
  <w:style w:type="paragraph" w:styleId="NormalWeb">
    <w:name w:val="Normal (Web)"/>
    <w:basedOn w:val="Normal"/>
    <w:uiPriority w:val="99"/>
    <w:semiHidden/>
    <w:unhideWhenUsed/>
    <w:rsid w:val="001E0FA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paginationcontrolprefix">
    <w:name w:val="paginationcontrolprefix"/>
    <w:basedOn w:val="DefaultParagraphFont"/>
    <w:rsid w:val="001E0FA8"/>
  </w:style>
  <w:style w:type="character" w:customStyle="1" w:styleId="paginationcontrolnextpagesuffix">
    <w:name w:val="paginationcontrolnextpagesuffix"/>
    <w:basedOn w:val="DefaultParagraphFont"/>
    <w:rsid w:val="001E0FA8"/>
  </w:style>
  <w:style w:type="character" w:customStyle="1" w:styleId="paginationcontrollastpagesuffix">
    <w:name w:val="paginationcontrollastpagesuffix"/>
    <w:basedOn w:val="DefaultParagraphFont"/>
    <w:rsid w:val="001E0F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0FA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0FA8"/>
    <w:rPr>
      <w:rFonts w:ascii="Arial" w:hAnsi="Arial"/>
      <w:vanish/>
      <w:sz w:val="16"/>
      <w:szCs w:val="16"/>
      <w:lang w:val="en-CA"/>
    </w:rPr>
  </w:style>
  <w:style w:type="character" w:styleId="Strong">
    <w:name w:val="Strong"/>
    <w:basedOn w:val="DefaultParagraphFont"/>
    <w:uiPriority w:val="22"/>
    <w:qFormat/>
    <w:rsid w:val="001E0FA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0FA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0FA8"/>
    <w:rPr>
      <w:rFonts w:ascii="Arial" w:hAnsi="Arial"/>
      <w:vanish/>
      <w:sz w:val="16"/>
      <w:szCs w:val="1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FA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A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9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6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9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0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7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1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1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5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61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ekologie.com/2010/06/how-big-is-a-yottabyte-spoil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mag.com/article2/0,2817,2405038,00.asp" TargetMode="External"/><Relationship Id="rId5" Type="http://schemas.openxmlformats.org/officeDocument/2006/relationships/hyperlink" Target="http://en.wikipedia.org/wiki/University_of_California,_San_Di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Al-Khalili</dc:creator>
  <cp:keywords/>
  <dc:description/>
  <cp:lastModifiedBy>Asim J. Al-Khalili</cp:lastModifiedBy>
  <cp:revision>2</cp:revision>
  <dcterms:created xsi:type="dcterms:W3CDTF">2016-09-26T17:34:00Z</dcterms:created>
  <dcterms:modified xsi:type="dcterms:W3CDTF">2016-09-26T17:34:00Z</dcterms:modified>
</cp:coreProperties>
</file>